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FF4D53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3502C3B5" w14:textId="77777777" w:rsidR="00FF4D53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</w:t>
            </w:r>
          </w:p>
          <w:p w14:paraId="72D70979" w14:textId="4927B2F4" w:rsidR="00D342BE" w:rsidRPr="00DA72FE" w:rsidRDefault="00FF4D53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DA72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ASSISTENTE AMMINISTRATIVO </w:t>
            </w:r>
          </w:p>
        </w:tc>
      </w:tr>
      <w:tr w:rsidR="00C50557" w:rsidRPr="00DA72FE" w14:paraId="7DF77225" w14:textId="77777777" w:rsidTr="00D342BE">
        <w:tc>
          <w:tcPr>
            <w:tcW w:w="10059" w:type="dxa"/>
          </w:tcPr>
          <w:p w14:paraId="6BCFBD33" w14:textId="77777777" w:rsidR="00FF4D53" w:rsidRPr="00520F6A" w:rsidRDefault="00FF4D53" w:rsidP="00FF4D53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 xml:space="preserve">Avviso di selezione </w:t>
            </w:r>
            <w:r w:rsidRPr="00766528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>personale interno</w:t>
            </w:r>
            <w:r w:rsidRPr="00520F6A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 xml:space="preserve"> per il profilo di </w:t>
            </w:r>
            <w:r w:rsidRPr="0073089C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>“Assistente Amministrativo” e</w:t>
            </w:r>
            <w:r w:rsidRPr="00520F6A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 xml:space="preserve"> di “</w:t>
            </w:r>
            <w:r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>Collaboratore scolastico</w:t>
            </w:r>
            <w:r w:rsidRPr="00520F6A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 xml:space="preserve">” </w:t>
            </w:r>
            <w:r w:rsidRPr="00520F6A"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 xml:space="preserve">per la realizzazione del progetto </w:t>
            </w:r>
            <w:r w:rsidRPr="00520F6A">
              <w:rPr>
                <w:rFonts w:asciiTheme="majorBidi" w:hAnsiTheme="majorBidi" w:cstheme="majorBidi"/>
                <w:sz w:val="22"/>
                <w:szCs w:val="22"/>
              </w:rPr>
              <w:t>“</w:t>
            </w:r>
            <w:r w:rsidRPr="00520F6A">
              <w:rPr>
                <w:rFonts w:asciiTheme="majorBidi" w:hAnsiTheme="majorBidi" w:cstheme="majorBidi"/>
                <w:b/>
                <w:sz w:val="22"/>
                <w:szCs w:val="22"/>
              </w:rPr>
              <w:t>Nuovi percorsi formativi per la scuola primaria</w:t>
            </w:r>
            <w:r w:rsidRPr="00520F6A">
              <w:rPr>
                <w:rFonts w:asciiTheme="majorBidi" w:hAnsiTheme="majorBidi" w:cstheme="majorBidi"/>
                <w:sz w:val="22"/>
                <w:szCs w:val="22"/>
              </w:rPr>
              <w:t xml:space="preserve">” </w:t>
            </w:r>
            <w:r w:rsidRPr="00520F6A">
              <w:rPr>
                <w:rFonts w:asciiTheme="majorBidi" w:eastAsia="Calibri" w:hAnsiTheme="majorBidi" w:cstheme="majorBidi"/>
                <w:color w:val="auto"/>
                <w:sz w:val="22"/>
                <w:szCs w:val="22"/>
              </w:rPr>
              <w:t>di cui all’avviso pubblico</w:t>
            </w:r>
            <w:r w:rsidRPr="00520F6A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prot. n. 134894 del 21/11/2023 (DM 176 del 30/08/2023) -Programma Operativo Nazionale </w:t>
            </w: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“Per la scuola – Competenze e ambienti per l’apprendimento” </w:t>
            </w:r>
            <w:r w:rsidRPr="00520F6A">
              <w:rPr>
                <w:rFonts w:asciiTheme="majorBidi" w:hAnsiTheme="majorBidi" w:cstheme="majorBidi"/>
                <w:sz w:val="22"/>
                <w:szCs w:val="22"/>
              </w:rPr>
              <w:t>– 2014-2020 – Agenda Sud, nell’ambito della linea di investimento 1.4 – 10.2.2 Azioni di integrazione e potenziamento delle aree disciplinari di base</w:t>
            </w:r>
          </w:p>
          <w:p w14:paraId="35BBBABB" w14:textId="57C997C1" w:rsidR="00C50557" w:rsidRPr="00203F96" w:rsidRDefault="00C50557" w:rsidP="007D3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it-IT"/>
              </w:rPr>
            </w:pPr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18E2E9F5" w14:textId="6EE9CAFA" w:rsidR="00C50557" w:rsidRPr="00203F96" w:rsidRDefault="00203F96" w:rsidP="00203F9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Pr="00520F6A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10.2.2 A-FSEPON-PU-2024-159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55E4DDD8" w:rsidR="00C50557" w:rsidRPr="00203F96" w:rsidRDefault="00203F96" w:rsidP="00203F96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  <w:t>Cup:C44D23001760001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p.zza Di Vagno,18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Acquaviva delle Fonti  (Ba)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DA72FE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D499C6D" w14:textId="77777777" w:rsidR="00203F96" w:rsidRDefault="00203F96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  <w:r w:rsidRPr="00203F96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(indicare con una X):</w:t>
      </w:r>
    </w:p>
    <w:p w14:paraId="0B300951" w14:textId="77777777" w:rsidR="00374934" w:rsidRDefault="00374934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tbl>
      <w:tblPr>
        <w:tblStyle w:val="Grigliatabella3"/>
        <w:tblW w:w="9781" w:type="dxa"/>
        <w:tblInd w:w="-5" w:type="dxa"/>
        <w:tblLook w:val="04A0" w:firstRow="1" w:lastRow="0" w:firstColumn="1" w:lastColumn="0" w:noHBand="0" w:noVBand="1"/>
      </w:tblPr>
      <w:tblGrid>
        <w:gridCol w:w="1059"/>
        <w:gridCol w:w="6454"/>
        <w:gridCol w:w="1134"/>
        <w:gridCol w:w="1134"/>
      </w:tblGrid>
      <w:tr w:rsidR="00374934" w:rsidRPr="000F5FB7" w14:paraId="31A49F55" w14:textId="77777777" w:rsidTr="007074B5">
        <w:trPr>
          <w:trHeight w:val="207"/>
        </w:trPr>
        <w:tc>
          <w:tcPr>
            <w:tcW w:w="1059" w:type="dxa"/>
          </w:tcPr>
          <w:p w14:paraId="00A8F47A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F5FB7">
              <w:rPr>
                <w:rFonts w:ascii="Times New Roman" w:eastAsia="Calibri" w:hAnsi="Times New Roman" w:cs="Times New Roman"/>
                <w:b/>
                <w:bCs/>
              </w:rPr>
              <w:t>N.</w:t>
            </w:r>
          </w:p>
        </w:tc>
        <w:tc>
          <w:tcPr>
            <w:tcW w:w="6454" w:type="dxa"/>
          </w:tcPr>
          <w:p w14:paraId="6CB79142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  <w:b/>
                <w:bCs/>
              </w:rPr>
              <w:t>Titolo modulo</w:t>
            </w:r>
          </w:p>
        </w:tc>
        <w:tc>
          <w:tcPr>
            <w:tcW w:w="1134" w:type="dxa"/>
          </w:tcPr>
          <w:p w14:paraId="594C7FDF" w14:textId="77777777" w:rsidR="00374934" w:rsidRPr="000F5FB7" w:rsidRDefault="00374934" w:rsidP="007074B5">
            <w:pPr>
              <w:tabs>
                <w:tab w:val="right" w:pos="9638"/>
              </w:tabs>
              <w:ind w:right="4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F5FB7">
              <w:rPr>
                <w:rFonts w:ascii="Times New Roman" w:eastAsia="Calibri" w:hAnsi="Times New Roman" w:cs="Times New Roman"/>
                <w:b/>
                <w:bCs/>
              </w:rPr>
              <w:t>Ass. Amm.</w:t>
            </w:r>
          </w:p>
        </w:tc>
        <w:tc>
          <w:tcPr>
            <w:tcW w:w="1134" w:type="dxa"/>
          </w:tcPr>
          <w:p w14:paraId="66D26CCB" w14:textId="77777777" w:rsidR="00374934" w:rsidRPr="000F5FB7" w:rsidRDefault="00374934" w:rsidP="007074B5">
            <w:pPr>
              <w:tabs>
                <w:tab w:val="right" w:pos="9638"/>
              </w:tabs>
              <w:ind w:right="41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  <w:b/>
                <w:bCs/>
              </w:rPr>
              <w:t>Ore previste</w:t>
            </w:r>
          </w:p>
        </w:tc>
      </w:tr>
      <w:tr w:rsidR="00374934" w:rsidRPr="000F5FB7" w14:paraId="125BD6BB" w14:textId="77777777" w:rsidTr="007074B5">
        <w:trPr>
          <w:trHeight w:val="388"/>
        </w:trPr>
        <w:tc>
          <w:tcPr>
            <w:tcW w:w="1059" w:type="dxa"/>
            <w:vAlign w:val="center"/>
          </w:tcPr>
          <w:p w14:paraId="138155D3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54" w:type="dxa"/>
            <w:vAlign w:val="center"/>
          </w:tcPr>
          <w:p w14:paraId="63C6403D" w14:textId="77777777" w:rsidR="00374934" w:rsidRPr="000F5FB7" w:rsidRDefault="00374934" w:rsidP="007074B5">
            <w:pPr>
              <w:tabs>
                <w:tab w:val="right" w:pos="9638"/>
              </w:tabs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L'italiano per comunicare - LIVELLO BASE</w:t>
            </w:r>
          </w:p>
        </w:tc>
        <w:tc>
          <w:tcPr>
            <w:tcW w:w="1134" w:type="dxa"/>
            <w:vAlign w:val="center"/>
          </w:tcPr>
          <w:p w14:paraId="479B5407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2CF371A7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374934" w:rsidRPr="000F5FB7" w14:paraId="55CEDADF" w14:textId="77777777" w:rsidTr="007074B5">
        <w:trPr>
          <w:trHeight w:val="388"/>
        </w:trPr>
        <w:tc>
          <w:tcPr>
            <w:tcW w:w="1059" w:type="dxa"/>
            <w:vAlign w:val="center"/>
          </w:tcPr>
          <w:p w14:paraId="68498D36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54" w:type="dxa"/>
            <w:vAlign w:val="center"/>
          </w:tcPr>
          <w:p w14:paraId="68BB432E" w14:textId="77777777" w:rsidR="00374934" w:rsidRPr="000F5FB7" w:rsidRDefault="00374934" w:rsidP="007074B5">
            <w:pPr>
              <w:tabs>
                <w:tab w:val="right" w:pos="9638"/>
              </w:tabs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leggere ad alta voce - classi seconde</w:t>
            </w:r>
          </w:p>
        </w:tc>
        <w:tc>
          <w:tcPr>
            <w:tcW w:w="1134" w:type="dxa"/>
            <w:vAlign w:val="center"/>
          </w:tcPr>
          <w:p w14:paraId="730D317F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5C30C3A8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74934" w:rsidRPr="000F5FB7" w14:paraId="43AD1616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7BAF8ADA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54" w:type="dxa"/>
          </w:tcPr>
          <w:p w14:paraId="186ED857" w14:textId="77777777" w:rsidR="00374934" w:rsidRPr="000F5FB7" w:rsidRDefault="00374934" w:rsidP="007074B5">
            <w:pPr>
              <w:tabs>
                <w:tab w:val="right" w:pos="9638"/>
              </w:tabs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 xml:space="preserve">leggere ad alta voce - classi terze </w:t>
            </w:r>
          </w:p>
        </w:tc>
        <w:tc>
          <w:tcPr>
            <w:tcW w:w="1134" w:type="dxa"/>
            <w:vAlign w:val="center"/>
          </w:tcPr>
          <w:p w14:paraId="6F6E40EB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73BD63DD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74934" w:rsidRPr="000F5FB7" w14:paraId="42299459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62352D1F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54" w:type="dxa"/>
          </w:tcPr>
          <w:p w14:paraId="2D10E404" w14:textId="77777777" w:rsidR="00374934" w:rsidRPr="000F5FB7" w:rsidRDefault="00374934" w:rsidP="007074B5">
            <w:pPr>
              <w:tabs>
                <w:tab w:val="right" w:pos="9638"/>
              </w:tabs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0F5FB7">
              <w:rPr>
                <w:rFonts w:ascii="Times New Roman" w:eastAsia="Calibri" w:hAnsi="Times New Roman" w:cs="Times New Roman"/>
              </w:rPr>
              <w:t xml:space="preserve">Cinema, imparare a leggere e scrivere le immagini in movimento - classi quarte </w:t>
            </w:r>
          </w:p>
        </w:tc>
        <w:tc>
          <w:tcPr>
            <w:tcW w:w="1134" w:type="dxa"/>
            <w:vAlign w:val="center"/>
          </w:tcPr>
          <w:p w14:paraId="7C083A8D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62BB2FE7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74934" w:rsidRPr="000F5FB7" w14:paraId="64B556A1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502CF598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454" w:type="dxa"/>
          </w:tcPr>
          <w:p w14:paraId="67D6AB32" w14:textId="77777777" w:rsidR="00374934" w:rsidRPr="000F5FB7" w:rsidRDefault="00374934" w:rsidP="007074B5">
            <w:pPr>
              <w:tabs>
                <w:tab w:val="right" w:pos="9638"/>
              </w:tabs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0F5FB7">
              <w:rPr>
                <w:rFonts w:ascii="Times New Roman" w:eastAsia="Calibri" w:hAnsi="Times New Roman" w:cs="Times New Roman"/>
              </w:rPr>
              <w:t xml:space="preserve">Cinema, imparare a leggere e scrivere le immagini in movimento - classi quinte </w:t>
            </w:r>
          </w:p>
        </w:tc>
        <w:tc>
          <w:tcPr>
            <w:tcW w:w="1134" w:type="dxa"/>
            <w:vAlign w:val="center"/>
          </w:tcPr>
          <w:p w14:paraId="31729B58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14BE5451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74934" w:rsidRPr="000F5FB7" w14:paraId="193FDB32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1BC948F7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454" w:type="dxa"/>
          </w:tcPr>
          <w:p w14:paraId="1400E37B" w14:textId="77777777" w:rsidR="00374934" w:rsidRPr="000F5FB7" w:rsidRDefault="00374934" w:rsidP="007074B5">
            <w:pPr>
              <w:tabs>
                <w:tab w:val="right" w:pos="9638"/>
              </w:tabs>
              <w:jc w:val="center"/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 w:rsidRPr="000F5FB7">
              <w:rPr>
                <w:rFonts w:ascii="Times New Roman" w:eastAsia="Calibri" w:hAnsi="Times New Roman" w:cs="Times New Roman"/>
              </w:rPr>
              <w:t xml:space="preserve">Non solaMENTE giochi - classi II </w:t>
            </w:r>
          </w:p>
        </w:tc>
        <w:tc>
          <w:tcPr>
            <w:tcW w:w="1134" w:type="dxa"/>
            <w:vAlign w:val="center"/>
          </w:tcPr>
          <w:p w14:paraId="01239E8F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4E868241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74934" w:rsidRPr="000F5FB7" w14:paraId="2628BEB1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41C8DB77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454" w:type="dxa"/>
          </w:tcPr>
          <w:p w14:paraId="519836F3" w14:textId="77777777" w:rsidR="00374934" w:rsidRPr="000F5FB7" w:rsidRDefault="00374934" w:rsidP="007074B5">
            <w:pPr>
              <w:tabs>
                <w:tab w:val="right" w:pos="9638"/>
              </w:tabs>
              <w:jc w:val="center"/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 w:rsidRPr="000F5FB7">
              <w:rPr>
                <w:rFonts w:ascii="Times New Roman" w:eastAsia="Calibri" w:hAnsi="Times New Roman" w:cs="Times New Roman"/>
              </w:rPr>
              <w:t xml:space="preserve">Non solaMENTE giochi - classi III </w:t>
            </w:r>
          </w:p>
        </w:tc>
        <w:tc>
          <w:tcPr>
            <w:tcW w:w="1134" w:type="dxa"/>
            <w:vAlign w:val="center"/>
          </w:tcPr>
          <w:p w14:paraId="5780F67F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097D4766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74934" w:rsidRPr="000F5FB7" w14:paraId="6AF1B6F3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04284D58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6454" w:type="dxa"/>
          </w:tcPr>
          <w:p w14:paraId="192BCF8F" w14:textId="77777777" w:rsidR="00374934" w:rsidRPr="000F5FB7" w:rsidRDefault="00374934" w:rsidP="007074B5">
            <w:pPr>
              <w:tabs>
                <w:tab w:val="right" w:pos="9638"/>
              </w:tabs>
              <w:jc w:val="center"/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 w:rsidRPr="000F5FB7">
              <w:rPr>
                <w:rFonts w:ascii="Times New Roman" w:eastAsia="Calibri" w:hAnsi="Times New Roman" w:cs="Times New Roman"/>
              </w:rPr>
              <w:t xml:space="preserve">LogicaMente con gli Scacchi a scuola - classi IV </w:t>
            </w:r>
          </w:p>
        </w:tc>
        <w:tc>
          <w:tcPr>
            <w:tcW w:w="1134" w:type="dxa"/>
            <w:vAlign w:val="center"/>
          </w:tcPr>
          <w:p w14:paraId="40C66955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16C3A731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74934" w:rsidRPr="000F5FB7" w14:paraId="5B24832B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5604724D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454" w:type="dxa"/>
          </w:tcPr>
          <w:p w14:paraId="03A1CEB7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center"/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 w:rsidRPr="000F5FB7">
              <w:rPr>
                <w:rFonts w:ascii="Times New Roman" w:eastAsia="Calibri" w:hAnsi="Times New Roman" w:cs="Times New Roman"/>
              </w:rPr>
              <w:t xml:space="preserve">LogicaMente con gli Scacchi a scuola- classi V </w:t>
            </w:r>
          </w:p>
        </w:tc>
        <w:tc>
          <w:tcPr>
            <w:tcW w:w="1134" w:type="dxa"/>
            <w:vAlign w:val="center"/>
          </w:tcPr>
          <w:p w14:paraId="7183F4AE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6E4EABDF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74934" w:rsidRPr="000F5FB7" w14:paraId="6D269415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22C8FDE3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454" w:type="dxa"/>
          </w:tcPr>
          <w:p w14:paraId="13C0AB35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center"/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 w:rsidRPr="000F5FB7">
              <w:rPr>
                <w:rFonts w:ascii="Times New Roman" w:eastAsia="Calibri" w:hAnsi="Times New Roman" w:cs="Times New Roman"/>
              </w:rPr>
              <w:t xml:space="preserve">Storytelling in inglese - classi III (modulo 1) </w:t>
            </w:r>
          </w:p>
        </w:tc>
        <w:tc>
          <w:tcPr>
            <w:tcW w:w="1134" w:type="dxa"/>
            <w:vAlign w:val="center"/>
          </w:tcPr>
          <w:p w14:paraId="6174DD81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5B62821E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74934" w:rsidRPr="000F5FB7" w14:paraId="7CC4980D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7C0BEC00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454" w:type="dxa"/>
          </w:tcPr>
          <w:p w14:paraId="7069BE4C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center"/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 w:rsidRPr="000F5FB7">
              <w:rPr>
                <w:rFonts w:ascii="Times New Roman" w:eastAsia="Calibri" w:hAnsi="Times New Roman" w:cs="Times New Roman"/>
              </w:rPr>
              <w:t xml:space="preserve">Storytelling in inglese - classi III (modulo 2) </w:t>
            </w:r>
          </w:p>
        </w:tc>
        <w:tc>
          <w:tcPr>
            <w:tcW w:w="1134" w:type="dxa"/>
            <w:vAlign w:val="center"/>
          </w:tcPr>
          <w:p w14:paraId="23B66505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274E2A97" w14:textId="25D40FC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74934" w:rsidRPr="000F5FB7" w14:paraId="0503E0C0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1D0A2994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454" w:type="dxa"/>
          </w:tcPr>
          <w:p w14:paraId="29E9DA2D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center"/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 w:rsidRPr="000F5FB7">
              <w:rPr>
                <w:rFonts w:ascii="Times New Roman" w:eastAsia="Calibri" w:hAnsi="Times New Roman" w:cs="Times New Roman"/>
              </w:rPr>
              <w:t xml:space="preserve">Preparazione alla certificazione linguistica (modulo 1) </w:t>
            </w:r>
          </w:p>
        </w:tc>
        <w:tc>
          <w:tcPr>
            <w:tcW w:w="1134" w:type="dxa"/>
            <w:vAlign w:val="center"/>
          </w:tcPr>
          <w:p w14:paraId="0B63A7CC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09290079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374934" w:rsidRPr="000F5FB7" w14:paraId="4922C3D3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00D1E179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Times New Roman" w:eastAsia="Calibri" w:hAnsi="Times New Roman" w:cs="Times New Roman"/>
              </w:rPr>
            </w:pPr>
            <w:r w:rsidRPr="000F5FB7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454" w:type="dxa"/>
          </w:tcPr>
          <w:p w14:paraId="0EC38985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center"/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 w:rsidRPr="000F5FB7">
              <w:rPr>
                <w:rFonts w:ascii="Times New Roman" w:eastAsia="Calibri" w:hAnsi="Times New Roman" w:cs="Times New Roman"/>
              </w:rPr>
              <w:t xml:space="preserve">Preparazione alla certificazione linguistica (modulo 2) </w:t>
            </w:r>
          </w:p>
        </w:tc>
        <w:tc>
          <w:tcPr>
            <w:tcW w:w="1134" w:type="dxa"/>
            <w:vAlign w:val="center"/>
          </w:tcPr>
          <w:p w14:paraId="7E7F6D62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79944B89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374934" w:rsidRPr="000F5FB7" w14:paraId="38C4E2F9" w14:textId="77777777" w:rsidTr="007074B5">
        <w:trPr>
          <w:trHeight w:val="379"/>
        </w:trPr>
        <w:tc>
          <w:tcPr>
            <w:tcW w:w="1059" w:type="dxa"/>
            <w:vAlign w:val="center"/>
          </w:tcPr>
          <w:p w14:paraId="55BF55A2" w14:textId="77777777" w:rsidR="00374934" w:rsidRPr="000F5FB7" w:rsidRDefault="00374934" w:rsidP="007074B5">
            <w:pPr>
              <w:tabs>
                <w:tab w:val="right" w:pos="9638"/>
              </w:tabs>
              <w:ind w:left="-110" w:right="-45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454" w:type="dxa"/>
            <w:vAlign w:val="center"/>
          </w:tcPr>
          <w:p w14:paraId="28451BD8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center"/>
              <w:rPr>
                <w:rFonts w:ascii="Calibri" w:eastAsia="Calibri" w:hAnsi="Calibri" w:cs="Calibri"/>
                <w:i/>
                <w:iCs/>
                <w:shd w:val="clear" w:color="auto" w:fill="FFFFFF"/>
              </w:rPr>
            </w:pPr>
            <w:r w:rsidRPr="000F5FB7">
              <w:rPr>
                <w:rFonts w:ascii="Times New Roman" w:eastAsia="Calibri" w:hAnsi="Times New Roman" w:cs="Times New Roman"/>
              </w:rPr>
              <w:t>Preparazione alla certificazione linguistica (modulo 3)</w:t>
            </w:r>
          </w:p>
        </w:tc>
        <w:tc>
          <w:tcPr>
            <w:tcW w:w="1134" w:type="dxa"/>
            <w:vAlign w:val="center"/>
          </w:tcPr>
          <w:p w14:paraId="7E49E7D6" w14:textId="77777777" w:rsidR="00374934" w:rsidRPr="000F5FB7" w:rsidRDefault="00374934" w:rsidP="007074B5">
            <w:pPr>
              <w:tabs>
                <w:tab w:val="right" w:pos="9638"/>
              </w:tabs>
              <w:ind w:right="-285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744FE9AF" w14:textId="77777777" w:rsidR="00374934" w:rsidRPr="000F5FB7" w:rsidRDefault="00374934" w:rsidP="007074B5">
            <w:pPr>
              <w:tabs>
                <w:tab w:val="right" w:pos="9638"/>
              </w:tabs>
              <w:ind w:right="-108"/>
              <w:jc w:val="center"/>
              <w:rPr>
                <w:rFonts w:ascii="Calibri" w:eastAsia="Calibri" w:hAnsi="Calibri" w:cs="Calibri"/>
              </w:rPr>
            </w:pPr>
            <w:r w:rsidRPr="000F5FB7">
              <w:rPr>
                <w:rFonts w:ascii="Times New Roman" w:eastAsia="Calibri" w:hAnsi="Times New Roman" w:cs="Times New Roman"/>
              </w:rPr>
              <w:t>12</w:t>
            </w:r>
          </w:p>
        </w:tc>
      </w:tr>
    </w:tbl>
    <w:p w14:paraId="41501D9A" w14:textId="77777777" w:rsidR="00203F96" w:rsidRDefault="00203F96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inconferibilità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  <w:t>Firma  _________________________________________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8BDB" w14:textId="77777777" w:rsidR="004333F3" w:rsidRDefault="004333F3" w:rsidP="00CB73F5">
      <w:r>
        <w:separator/>
      </w:r>
    </w:p>
  </w:endnote>
  <w:endnote w:type="continuationSeparator" w:id="0">
    <w:p w14:paraId="0D73660B" w14:textId="77777777" w:rsidR="004333F3" w:rsidRDefault="004333F3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0A9D" w14:textId="77777777" w:rsidR="004333F3" w:rsidRDefault="004333F3" w:rsidP="00CB73F5">
      <w:r>
        <w:separator/>
      </w:r>
    </w:p>
  </w:footnote>
  <w:footnote w:type="continuationSeparator" w:id="0">
    <w:p w14:paraId="0FF0C5F9" w14:textId="77777777" w:rsidR="004333F3" w:rsidRDefault="004333F3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D6E64"/>
    <w:rsid w:val="00106BED"/>
    <w:rsid w:val="00203F96"/>
    <w:rsid w:val="00215ABF"/>
    <w:rsid w:val="002232AD"/>
    <w:rsid w:val="00273B1C"/>
    <w:rsid w:val="00315729"/>
    <w:rsid w:val="00342598"/>
    <w:rsid w:val="003577AE"/>
    <w:rsid w:val="00371836"/>
    <w:rsid w:val="00374934"/>
    <w:rsid w:val="00397D7C"/>
    <w:rsid w:val="00405A81"/>
    <w:rsid w:val="004333F3"/>
    <w:rsid w:val="005204EA"/>
    <w:rsid w:val="00543C40"/>
    <w:rsid w:val="005463C5"/>
    <w:rsid w:val="00586671"/>
    <w:rsid w:val="005E070D"/>
    <w:rsid w:val="0069042A"/>
    <w:rsid w:val="007D3C11"/>
    <w:rsid w:val="008029EB"/>
    <w:rsid w:val="00806F53"/>
    <w:rsid w:val="00864A3C"/>
    <w:rsid w:val="00865D43"/>
    <w:rsid w:val="00897D94"/>
    <w:rsid w:val="008E053E"/>
    <w:rsid w:val="009918EF"/>
    <w:rsid w:val="009E4AFF"/>
    <w:rsid w:val="00A106AF"/>
    <w:rsid w:val="00A72BED"/>
    <w:rsid w:val="00AB1700"/>
    <w:rsid w:val="00B17E31"/>
    <w:rsid w:val="00B712B1"/>
    <w:rsid w:val="00BD3184"/>
    <w:rsid w:val="00C50557"/>
    <w:rsid w:val="00CA6C81"/>
    <w:rsid w:val="00CB73F5"/>
    <w:rsid w:val="00CD2522"/>
    <w:rsid w:val="00CE4C30"/>
    <w:rsid w:val="00D230A4"/>
    <w:rsid w:val="00D342BE"/>
    <w:rsid w:val="00DA72FE"/>
    <w:rsid w:val="00DD14DA"/>
    <w:rsid w:val="00E80F8E"/>
    <w:rsid w:val="00EA575E"/>
    <w:rsid w:val="00EE6094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table" w:customStyle="1" w:styleId="Grigliatabella3">
    <w:name w:val="Griglia tabella3"/>
    <w:basedOn w:val="Tabellanormale"/>
    <w:next w:val="Grigliatabella"/>
    <w:uiPriority w:val="39"/>
    <w:rsid w:val="0037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17</cp:revision>
  <cp:lastPrinted>2018-04-13T09:25:00Z</cp:lastPrinted>
  <dcterms:created xsi:type="dcterms:W3CDTF">2021-12-26T19:05:00Z</dcterms:created>
  <dcterms:modified xsi:type="dcterms:W3CDTF">2024-03-08T13:12:00Z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