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006E" w:rsidRPr="00624CD6" w:rsidRDefault="00272FDC" w:rsidP="0040006E">
      <w:pPr>
        <w:spacing w:before="76" w:after="0"/>
        <w:ind w:left="-426" w:right="-468"/>
        <w:jc w:val="center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Modulo per l’eserci</w:t>
      </w:r>
      <w:r w:rsidRPr="00624CD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it-IT"/>
        </w:rPr>
        <w:t>z</w:t>
      </w:r>
      <w:r w:rsidRPr="00624CD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i</w:t>
      </w:r>
      <w:r w:rsidRPr="00624CD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o del diritto </w:t>
      </w:r>
      <w:r w:rsidRPr="00624CD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it-IT"/>
        </w:rPr>
        <w:t>d</w:t>
      </w:r>
      <w:r w:rsidRPr="00624CD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 scegliere se avvalersi o non avvalersi</w:t>
      </w:r>
      <w:r w:rsidR="0040006E" w:rsidRPr="00624CD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dell’i</w:t>
      </w:r>
      <w:r w:rsidRPr="00624CD6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it-IT"/>
        </w:rPr>
        <w:t>n</w:t>
      </w:r>
      <w:r w:rsidRPr="00624CD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segnamento</w:t>
      </w:r>
      <w:r w:rsidR="0040006E"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della</w:t>
      </w:r>
    </w:p>
    <w:p w:rsidR="00272FDC" w:rsidRPr="00624CD6" w:rsidRDefault="00272FDC" w:rsidP="0040006E">
      <w:pPr>
        <w:spacing w:before="76" w:after="0"/>
        <w:ind w:left="-426" w:right="-468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24CD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 RELIGIONE CATTOLICA per </w:t>
      </w:r>
      <w:proofErr w:type="gramStart"/>
      <w:r w:rsidRPr="00624CD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 xml:space="preserve">l’ </w:t>
      </w:r>
      <w:proofErr w:type="spellStart"/>
      <w:r w:rsidRPr="00624CD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a.s.</w:t>
      </w:r>
      <w:proofErr w:type="spellEnd"/>
      <w:proofErr w:type="gramEnd"/>
      <w:r w:rsidRPr="00624CD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ab/>
      </w:r>
      <w:r w:rsidRPr="00624CD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single" w:color="000000"/>
          <w:lang w:val="it-IT"/>
        </w:rPr>
        <w:t xml:space="preserve"> </w:t>
      </w:r>
      <w:proofErr w:type="gramStart"/>
      <w:r w:rsidRPr="00624CD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20</w:t>
      </w:r>
      <w:r w:rsidR="00E0377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….</w:t>
      </w:r>
      <w:proofErr w:type="gramEnd"/>
      <w:r w:rsidRPr="00624CD6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/20</w:t>
      </w:r>
      <w:r w:rsidR="00E0377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it-IT"/>
        </w:rPr>
        <w:t>….</w:t>
      </w:r>
    </w:p>
    <w:p w:rsidR="00272FDC" w:rsidRPr="00624CD6" w:rsidRDefault="00272FDC" w:rsidP="00272FDC">
      <w:pPr>
        <w:tabs>
          <w:tab w:val="left" w:pos="4800"/>
          <w:tab w:val="left" w:pos="5640"/>
          <w:tab w:val="left" w:pos="6740"/>
        </w:tabs>
        <w:spacing w:before="5" w:after="0"/>
        <w:ind w:left="114"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72FDC" w:rsidRPr="00624CD6" w:rsidRDefault="00272FDC" w:rsidP="00272FDC">
      <w:pPr>
        <w:tabs>
          <w:tab w:val="left" w:pos="4800"/>
          <w:tab w:val="left" w:pos="5640"/>
          <w:tab w:val="left" w:pos="6740"/>
        </w:tabs>
        <w:spacing w:before="5" w:after="0"/>
        <w:ind w:left="114" w:right="-20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72FDC" w:rsidRPr="00624CD6" w:rsidRDefault="00272FDC" w:rsidP="0040006E">
      <w:pPr>
        <w:spacing w:after="0" w:line="360" w:lineRule="auto"/>
        <w:ind w:left="114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sottoscritti </w:t>
      </w:r>
    </w:p>
    <w:p w:rsidR="00272FDC" w:rsidRPr="00624CD6" w:rsidRDefault="00272FDC" w:rsidP="0040006E">
      <w:pPr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    ……………….. </w:t>
      </w: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madre </w:t>
      </w: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padre </w:t>
      </w: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tutore, </w:t>
      </w:r>
    </w:p>
    <w:p w:rsidR="00272FDC" w:rsidRPr="00624CD6" w:rsidRDefault="00272FDC" w:rsidP="0040006E">
      <w:pPr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    ……………….. </w:t>
      </w: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madre </w:t>
      </w: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padre </w:t>
      </w: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tutore,</w:t>
      </w:r>
    </w:p>
    <w:p w:rsidR="00272FDC" w:rsidRPr="00624CD6" w:rsidRDefault="00272FDC" w:rsidP="0040006E">
      <w:pPr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……………………    ……………….. </w:t>
      </w: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madre </w:t>
      </w: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padre </w:t>
      </w: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tutore</w:t>
      </w:r>
    </w:p>
    <w:p w:rsidR="00272FDC" w:rsidRPr="00624CD6" w:rsidRDefault="0040006E" w:rsidP="0040006E">
      <w:pPr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dell’alunna/o ………………………………………………</w:t>
      </w:r>
      <w:proofErr w:type="gramStart"/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272FDC" w:rsidRPr="00624CD6" w:rsidRDefault="00272FDC" w:rsidP="0040006E">
      <w:pPr>
        <w:spacing w:after="0" w:line="360" w:lineRule="auto"/>
        <w:ind w:left="114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Pre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esso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lo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ato,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assicura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l’insegna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ento della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religione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cattolica nelle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scuole di ogni ordine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grado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confor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ità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l’accordo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apporta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odif</w:t>
      </w:r>
      <w:r w:rsidRPr="00624CD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624CD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Concordato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Lateranense (art.9.2), il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presente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modulo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costitui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ce richiesta dell’autorità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scolastica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ordine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all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esercizio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diritto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di scegliere se avvalersi o non avval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rsi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dell’insegna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ento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relig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one cattolica. La scelta operata all’atto</w:t>
      </w:r>
      <w:r w:rsidRPr="00624CD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dell’iscrizio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624CD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624CD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effetto</w:t>
      </w:r>
      <w:r w:rsidRPr="00624C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</w:t>
      </w:r>
      <w:r w:rsidRPr="00624C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l’intero</w:t>
      </w:r>
      <w:r w:rsidRPr="00624C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624C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nno</w:t>
      </w:r>
      <w:r w:rsidRPr="00624C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scolastico</w:t>
      </w:r>
      <w:r w:rsidRPr="00624C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cui</w:t>
      </w:r>
      <w:r w:rsidRPr="00624C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624CD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riferisce,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624CD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624CD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itto</w:t>
      </w:r>
      <w:r w:rsidRPr="00624CD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di scegliere ogni anno se avvaler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i o non avvalersi del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l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’insegna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ento della religione cattolica.</w:t>
      </w:r>
    </w:p>
    <w:p w:rsidR="0040006E" w:rsidRPr="00624CD6" w:rsidRDefault="0040006E" w:rsidP="0040006E">
      <w:pPr>
        <w:spacing w:after="0" w:line="360" w:lineRule="auto"/>
        <w:ind w:left="114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72FDC" w:rsidRPr="000062B8" w:rsidRDefault="00272FDC" w:rsidP="0040006E">
      <w:pPr>
        <w:spacing w:after="0" w:line="360" w:lineRule="auto"/>
        <w:ind w:right="-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0062B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CHIEDONO</w:t>
      </w:r>
    </w:p>
    <w:p w:rsidR="00272FDC" w:rsidRPr="00624CD6" w:rsidRDefault="00272FDC" w:rsidP="008D1B4D">
      <w:pPr>
        <w:spacing w:after="0" w:line="36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che il/</w:t>
      </w:r>
      <w:proofErr w:type="gramStart"/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la  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prio</w:t>
      </w:r>
      <w:proofErr w:type="gramEnd"/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/a  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igli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/a  poss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272FDC" w:rsidRPr="00624CD6" w:rsidRDefault="00272FDC" w:rsidP="008D1B4D">
      <w:pPr>
        <w:spacing w:before="15" w:after="0" w:line="360" w:lineRule="auto"/>
        <w:rPr>
          <w:sz w:val="26"/>
          <w:szCs w:val="26"/>
          <w:lang w:val="it-IT"/>
        </w:rPr>
      </w:pPr>
    </w:p>
    <w:p w:rsidR="00272FDC" w:rsidRPr="00624CD6" w:rsidRDefault="00272FDC" w:rsidP="008D1B4D">
      <w:pPr>
        <w:spacing w:after="0" w:line="36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pacing w:val="-119"/>
          <w:sz w:val="24"/>
          <w:szCs w:val="24"/>
        </w:rPr>
        <w:t>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avvalersi dell’insegna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ento della Religione Cattolica</w:t>
      </w:r>
    </w:p>
    <w:p w:rsidR="00272FDC" w:rsidRPr="00624CD6" w:rsidRDefault="00272FDC" w:rsidP="008D1B4D">
      <w:pPr>
        <w:spacing w:after="0" w:line="36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position w:val="-1"/>
          <w:sz w:val="24"/>
          <w:szCs w:val="24"/>
        </w:rPr>
        <w:t></w:t>
      </w:r>
      <w:r>
        <w:rPr>
          <w:rFonts w:ascii="Wingdings" w:eastAsia="Wingdings" w:hAnsi="Wingdings" w:cs="Wingdings"/>
          <w:spacing w:val="-119"/>
          <w:position w:val="-1"/>
          <w:sz w:val="24"/>
          <w:szCs w:val="24"/>
        </w:rPr>
        <w:t></w:t>
      </w:r>
      <w:r w:rsidRPr="00624CD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non avvalersi dell’insegna</w:t>
      </w:r>
      <w:r w:rsidRPr="00624CD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m</w:t>
      </w:r>
      <w:r w:rsidRPr="00624CD6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ento della Religione Cattolica</w:t>
      </w:r>
    </w:p>
    <w:p w:rsidR="00272FDC" w:rsidRPr="00624CD6" w:rsidRDefault="00272FDC" w:rsidP="008D1B4D">
      <w:pPr>
        <w:spacing w:before="12" w:after="0" w:line="360" w:lineRule="auto"/>
        <w:rPr>
          <w:sz w:val="24"/>
          <w:szCs w:val="24"/>
          <w:lang w:val="it-IT"/>
        </w:rPr>
      </w:pPr>
    </w:p>
    <w:p w:rsidR="00652A58" w:rsidRPr="00624CD6" w:rsidRDefault="00FC7FF2" w:rsidP="008D1B4D">
      <w:pPr>
        <w:tabs>
          <w:tab w:val="left" w:pos="5200"/>
        </w:tabs>
        <w:spacing w:before="29" w:after="0" w:line="360" w:lineRule="auto"/>
        <w:ind w:left="114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Nel caso in cui non si avvalga dell’insegnamento della religione cattolica, </w:t>
      </w:r>
      <w:r w:rsidR="00652A58" w:rsidRPr="00624CD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chiede</w:t>
      </w:r>
      <w:r w:rsidR="00652A58"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 poter svolgere</w:t>
      </w:r>
    </w:p>
    <w:p w:rsidR="00652A58" w:rsidRDefault="00652A58" w:rsidP="008D1B4D">
      <w:pPr>
        <w:spacing w:after="0" w:line="36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pacing w:val="-119"/>
          <w:sz w:val="24"/>
          <w:szCs w:val="24"/>
        </w:rPr>
        <w:t>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A) Attività didattiche e fo</w:t>
      </w:r>
      <w:r w:rsidRPr="00624CD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r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ative</w:t>
      </w:r>
      <w:r w:rsidR="00624CD6"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o di ricerca in classe, autonomamente.</w:t>
      </w:r>
    </w:p>
    <w:p w:rsidR="00663B03" w:rsidRPr="00624CD6" w:rsidRDefault="00663B03" w:rsidP="00663B03">
      <w:pPr>
        <w:widowControl/>
        <w:spacing w:after="0" w:line="360" w:lineRule="auto"/>
        <w:ind w:left="142" w:right="1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pacing w:val="-11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B) </w:t>
      </w:r>
      <w:r w:rsidRPr="00663B03">
        <w:rPr>
          <w:rFonts w:ascii="Times New Roman" w:eastAsia="Times New Roman" w:hAnsi="Times New Roman" w:cs="Times New Roman"/>
          <w:sz w:val="24"/>
          <w:szCs w:val="24"/>
          <w:lang w:val="it-IT"/>
        </w:rPr>
        <w:t>Inserimento in classi parallele.</w:t>
      </w:r>
    </w:p>
    <w:p w:rsidR="00652A58" w:rsidRPr="00624CD6" w:rsidRDefault="00652A58" w:rsidP="008D1B4D">
      <w:pPr>
        <w:spacing w:after="0" w:line="36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Wingdings" w:eastAsia="Wingdings" w:hAnsi="Wingdings" w:cs="Wingdings"/>
          <w:spacing w:val="-119"/>
          <w:sz w:val="24"/>
          <w:szCs w:val="24"/>
        </w:rPr>
        <w:t></w:t>
      </w:r>
      <w:r w:rsidR="00663B03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Uscita dalla scuola (solo 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e c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incide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te c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n la p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a o ulti</w:t>
      </w:r>
      <w:r w:rsidRPr="00624CD6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a ora di lezio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e).(</w:t>
      </w:r>
      <w:r w:rsidRPr="00624CD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*</w:t>
      </w: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652A58" w:rsidRPr="00624CD6" w:rsidRDefault="00652A58" w:rsidP="008D1B4D">
      <w:pPr>
        <w:spacing w:before="16" w:after="0" w:line="360" w:lineRule="auto"/>
        <w:rPr>
          <w:sz w:val="26"/>
          <w:szCs w:val="26"/>
          <w:lang w:val="it-IT"/>
        </w:rPr>
      </w:pPr>
    </w:p>
    <w:p w:rsidR="00652A58" w:rsidRPr="00624CD6" w:rsidRDefault="00652A58" w:rsidP="008D1B4D">
      <w:pPr>
        <w:spacing w:after="0" w:line="360" w:lineRule="auto"/>
        <w:ind w:left="114" w:right="7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(*)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trattandosi 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nno,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no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re su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ra la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res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sa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ilità 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itore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i c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h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fa le 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v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eci, è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ecessario c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h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8D1B4D"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in </w:t>
      </w:r>
      <w:proofErr w:type="gramStart"/>
      <w:r w:rsidR="008D1B4D"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caso 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d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proofErr w:type="gramEnd"/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usc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it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="00FC7FF2"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anticipate o </w:t>
      </w:r>
      <w:proofErr w:type="spellStart"/>
      <w:r w:rsidR="00FC7FF2"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ingress</w:t>
      </w:r>
      <w:proofErr w:type="spellEnd"/>
      <w:r w:rsidR="00FC7FF2"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posticipato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8D1B4D"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dia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puntuali indicazioni p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r is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624CD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itto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ordine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alle modalità di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usci</w:t>
      </w:r>
      <w:r w:rsidRPr="00624CD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FC7FF2"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/ingresso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dell</w:t>
      </w:r>
      <w:r w:rsidRPr="00624CD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alunno dalla scuola. In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caso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genitori separati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624CD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divorziati è previs</w:t>
      </w:r>
      <w:r w:rsidRPr="00624CD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t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a la fir</w:t>
      </w:r>
      <w:r w:rsidRPr="00624CD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>a di entra</w:t>
      </w:r>
      <w:r w:rsidRPr="00624CD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624C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bi </w:t>
      </w:r>
      <w:r w:rsidRPr="00624CD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(</w:t>
      </w:r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624CD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rt.155 co</w:t>
      </w:r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24CD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24CD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ce civile,</w:t>
      </w:r>
      <w:r w:rsidRPr="00624CD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proofErr w:type="gramStart"/>
      <w:r w:rsidRPr="00624CD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624CD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24CD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624CD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24CD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  d</w:t>
      </w:r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624CD6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l</w:t>
      </w:r>
      <w:r w:rsidRPr="00624CD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624CD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leg</w:t>
      </w:r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624CD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24CD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0</w:t>
      </w:r>
      <w:r w:rsidRPr="00624CD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8</w:t>
      </w:r>
      <w:r w:rsidRPr="00624CD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.0</w:t>
      </w:r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</w:t>
      </w:r>
      <w:r w:rsidRPr="00624CD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.</w:t>
      </w:r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2</w:t>
      </w:r>
      <w:r w:rsidRPr="00624CD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006 </w:t>
      </w:r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624CD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.</w:t>
      </w:r>
      <w:r w:rsidRPr="00624CD6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54</w:t>
      </w:r>
      <w:r w:rsidRPr="00624CD6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</w:p>
    <w:p w:rsidR="00652A58" w:rsidRPr="00624CD6" w:rsidRDefault="00652A58" w:rsidP="008D1B4D">
      <w:pPr>
        <w:spacing w:before="8" w:after="0" w:line="360" w:lineRule="auto"/>
        <w:rPr>
          <w:sz w:val="10"/>
          <w:szCs w:val="10"/>
          <w:lang w:val="it-IT"/>
        </w:rPr>
      </w:pPr>
    </w:p>
    <w:p w:rsidR="00652A58" w:rsidRPr="00624CD6" w:rsidRDefault="00652A58" w:rsidP="008D1B4D">
      <w:pPr>
        <w:tabs>
          <w:tab w:val="left" w:pos="5200"/>
        </w:tabs>
        <w:spacing w:before="29" w:after="0" w:line="360" w:lineRule="auto"/>
        <w:ind w:left="114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72FDC" w:rsidRPr="00624CD6" w:rsidRDefault="00272FDC" w:rsidP="008D1B4D">
      <w:pPr>
        <w:tabs>
          <w:tab w:val="left" w:pos="5200"/>
        </w:tabs>
        <w:spacing w:before="29" w:after="0" w:line="360" w:lineRule="auto"/>
        <w:ind w:left="114" w:right="-76"/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ab/>
        <w:t>Firma ………………………………….</w:t>
      </w:r>
    </w:p>
    <w:p w:rsidR="00272FDC" w:rsidRPr="00624CD6" w:rsidRDefault="00272FDC" w:rsidP="008D1B4D">
      <w:pPr>
        <w:tabs>
          <w:tab w:val="left" w:pos="5200"/>
        </w:tabs>
        <w:spacing w:before="29" w:after="0" w:line="360" w:lineRule="auto"/>
        <w:ind w:left="114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24CD6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Firma ………………………………….</w:t>
      </w:r>
    </w:p>
    <w:p w:rsidR="00272FDC" w:rsidRPr="00624CD6" w:rsidRDefault="00272FDC" w:rsidP="008D1B4D">
      <w:pPr>
        <w:tabs>
          <w:tab w:val="left" w:pos="2700"/>
        </w:tabs>
        <w:spacing w:before="29" w:after="0" w:line="36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24CD6">
        <w:rPr>
          <w:rFonts w:ascii="Times New Roman" w:eastAsia="Times New Roman" w:hAnsi="Times New Roman" w:cs="Times New Roman"/>
          <w:i/>
          <w:position w:val="-1"/>
          <w:sz w:val="24"/>
          <w:szCs w:val="24"/>
          <w:lang w:val="it-IT"/>
        </w:rPr>
        <w:t>Acquaviva delle Fonti, …………………….</w:t>
      </w:r>
    </w:p>
    <w:p w:rsidR="00652A58" w:rsidRPr="00624CD6" w:rsidRDefault="00652A58" w:rsidP="00272FDC">
      <w:pPr>
        <w:spacing w:after="0"/>
        <w:ind w:right="-4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652A58" w:rsidRPr="00624CD6" w:rsidRDefault="00652A58" w:rsidP="00272FDC">
      <w:pPr>
        <w:spacing w:after="0"/>
        <w:ind w:right="-4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652A58" w:rsidRPr="00624CD6" w:rsidSect="008D1B4D">
      <w:type w:val="continuous"/>
      <w:pgSz w:w="1192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966FA"/>
    <w:multiLevelType w:val="hybridMultilevel"/>
    <w:tmpl w:val="F274DD30"/>
    <w:lvl w:ilvl="0" w:tplc="46E6380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580"/>
    <w:rsid w:val="000062B8"/>
    <w:rsid w:val="00071A19"/>
    <w:rsid w:val="00272FDC"/>
    <w:rsid w:val="0040006E"/>
    <w:rsid w:val="005E5B4A"/>
    <w:rsid w:val="00624CD6"/>
    <w:rsid w:val="00652A58"/>
    <w:rsid w:val="00663B03"/>
    <w:rsid w:val="008D1B4D"/>
    <w:rsid w:val="00C14580"/>
    <w:rsid w:val="00E03773"/>
    <w:rsid w:val="00E81AA2"/>
    <w:rsid w:val="00F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4A0DE"/>
  <w15:docId w15:val="{69BA00FD-3AB4-4282-A3E2-5DAF635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6</cp:revision>
  <cp:lastPrinted>2020-10-08T10:59:00Z</cp:lastPrinted>
  <dcterms:created xsi:type="dcterms:W3CDTF">2020-10-08T10:58:00Z</dcterms:created>
  <dcterms:modified xsi:type="dcterms:W3CDTF">2021-09-26T10:21:00Z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2010-12-19T00:00:00Z</vt:filetime>
  </property>
  <property fmtid="{D5CDD505-2E9C-101B-9397-08002B2CF9AE}" pid="3" name="LastSaved">
    <vt:filetime>2019-09-07T00:00:00Z</vt:filetime>
  </property>
</Properties>
</file>